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A166A7">
            <w:r>
              <w:t>Box Tops</w:t>
            </w:r>
          </w:p>
          <w:p w:rsidR="00C47DF2" w:rsidRPr="00C47DF2" w:rsidRDefault="00A16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 Tops Committee is in charge of collecting, count, cutting, and processing the box tops that are turned in throughout the year. This should happen every month with a bar chart report for the classes.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3C08EB" w:rsidP="007B4AA0">
            <w:pPr>
              <w:tabs>
                <w:tab w:val="left" w:pos="4425"/>
              </w:tabs>
            </w:pPr>
            <w:r>
              <w:t xml:space="preserve">No Lead; </w:t>
            </w:r>
            <w:r w:rsidR="00B44CAA">
              <w:t>Committee</w:t>
            </w:r>
            <w:r>
              <w:t xml:space="preserve"> worked together jointly</w:t>
            </w:r>
            <w:r w:rsidR="007B4AA0">
              <w:tab/>
              <w:t xml:space="preserve"> </w:t>
            </w:r>
          </w:p>
          <w:p w:rsidR="00A66F2C" w:rsidRDefault="007B4AA0" w:rsidP="008F538C">
            <w:pPr>
              <w:tabs>
                <w:tab w:val="left" w:pos="4425"/>
              </w:tabs>
            </w:pPr>
            <w:r>
              <w:t>(</w:t>
            </w:r>
            <w:proofErr w:type="gramStart"/>
            <w:r w:rsidR="00B44CAA">
              <w:t>Committee:</w:t>
            </w:r>
            <w:proofErr w:type="gramEnd"/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166A7" w:rsidP="00A85B58">
            <w:r>
              <w:t>See Guideline and other documents for more details.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68" w:rsidRDefault="00CF1968" w:rsidP="000D3255">
      <w:r>
        <w:separator/>
      </w:r>
    </w:p>
  </w:endnote>
  <w:endnote w:type="continuationSeparator" w:id="0">
    <w:p w:rsidR="00CF1968" w:rsidRDefault="00CF1968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68" w:rsidRDefault="00CF1968" w:rsidP="000D3255">
      <w:r>
        <w:separator/>
      </w:r>
    </w:p>
  </w:footnote>
  <w:footnote w:type="continuationSeparator" w:id="0">
    <w:p w:rsidR="00CF1968" w:rsidRDefault="00CF1968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35362B"/>
    <w:rsid w:val="003C08EB"/>
    <w:rsid w:val="004B27DE"/>
    <w:rsid w:val="004B3CE9"/>
    <w:rsid w:val="00627AA1"/>
    <w:rsid w:val="007B4AA0"/>
    <w:rsid w:val="007B66D5"/>
    <w:rsid w:val="007D7AEC"/>
    <w:rsid w:val="00881BA4"/>
    <w:rsid w:val="008B3638"/>
    <w:rsid w:val="008D71B3"/>
    <w:rsid w:val="008F538C"/>
    <w:rsid w:val="00A166A7"/>
    <w:rsid w:val="00A66F2C"/>
    <w:rsid w:val="00A85B58"/>
    <w:rsid w:val="00B44CAA"/>
    <w:rsid w:val="00C123D7"/>
    <w:rsid w:val="00C47DF2"/>
    <w:rsid w:val="00CF1968"/>
    <w:rsid w:val="00DD2301"/>
    <w:rsid w:val="00E556AC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6</cp:revision>
  <dcterms:created xsi:type="dcterms:W3CDTF">2013-04-29T19:56:00Z</dcterms:created>
  <dcterms:modified xsi:type="dcterms:W3CDTF">2013-05-08T01:39:00Z</dcterms:modified>
</cp:coreProperties>
</file>